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8C" w:rsidRDefault="00B5768C" w:rsidP="00B5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06D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6D5">
        <w:rPr>
          <w:rFonts w:ascii="Times New Roman" w:hAnsi="Times New Roman" w:cs="Times New Roman"/>
          <w:sz w:val="24"/>
          <w:szCs w:val="24"/>
        </w:rPr>
        <w:t xml:space="preserve">  к приказу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306D5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306D5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85-03/01-10</w:t>
      </w:r>
    </w:p>
    <w:p w:rsidR="00B5768C" w:rsidRPr="00D741E8" w:rsidRDefault="00B5768C" w:rsidP="00B576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5768C" w:rsidRDefault="00B5768C" w:rsidP="00B5768C">
      <w:pPr>
        <w:pStyle w:val="2"/>
        <w:rPr>
          <w:i/>
          <w:sz w:val="26"/>
          <w:szCs w:val="26"/>
        </w:rPr>
      </w:pPr>
      <w:r w:rsidRPr="00C85D63">
        <w:rPr>
          <w:i/>
          <w:sz w:val="26"/>
          <w:szCs w:val="26"/>
        </w:rPr>
        <w:t xml:space="preserve">Расписание  уроков МОУ </w:t>
      </w:r>
      <w:proofErr w:type="spellStart"/>
      <w:r w:rsidRPr="00C85D63">
        <w:rPr>
          <w:i/>
          <w:sz w:val="26"/>
          <w:szCs w:val="26"/>
        </w:rPr>
        <w:t>Тихменевской</w:t>
      </w:r>
      <w:proofErr w:type="spellEnd"/>
      <w:r w:rsidRPr="00C85D63">
        <w:rPr>
          <w:i/>
          <w:sz w:val="26"/>
          <w:szCs w:val="26"/>
        </w:rPr>
        <w:t xml:space="preserve"> СОШ на 20</w:t>
      </w:r>
      <w:r>
        <w:rPr>
          <w:i/>
          <w:sz w:val="26"/>
          <w:szCs w:val="26"/>
        </w:rPr>
        <w:t>20</w:t>
      </w:r>
      <w:r w:rsidRPr="00C85D63">
        <w:rPr>
          <w:i/>
          <w:sz w:val="26"/>
          <w:szCs w:val="26"/>
        </w:rPr>
        <w:t>-20</w:t>
      </w:r>
      <w:r>
        <w:rPr>
          <w:i/>
          <w:sz w:val="26"/>
          <w:szCs w:val="26"/>
        </w:rPr>
        <w:t xml:space="preserve">21 </w:t>
      </w:r>
      <w:r w:rsidRPr="00C85D63">
        <w:rPr>
          <w:i/>
          <w:sz w:val="26"/>
          <w:szCs w:val="26"/>
        </w:rPr>
        <w:t>учебный год</w:t>
      </w:r>
    </w:p>
    <w:p w:rsidR="00B5768C" w:rsidRPr="00D741E8" w:rsidRDefault="00B5768C" w:rsidP="00B5768C">
      <w:pPr>
        <w:rPr>
          <w:sz w:val="16"/>
          <w:szCs w:val="16"/>
        </w:rPr>
      </w:pPr>
    </w:p>
    <w:tbl>
      <w:tblPr>
        <w:tblW w:w="1118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335"/>
        <w:gridCol w:w="1985"/>
        <w:gridCol w:w="2126"/>
        <w:gridCol w:w="2126"/>
        <w:gridCol w:w="1985"/>
        <w:gridCol w:w="2268"/>
      </w:tblGrid>
      <w:tr w:rsidR="00B5768C" w:rsidRPr="00C90506" w:rsidTr="003263A8">
        <w:trPr>
          <w:cantSplit/>
          <w:trHeight w:val="291"/>
        </w:trPr>
        <w:tc>
          <w:tcPr>
            <w:tcW w:w="360" w:type="dxa"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 класс</w:t>
            </w:r>
          </w:p>
        </w:tc>
        <w:tc>
          <w:tcPr>
            <w:tcW w:w="2126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 класс</w:t>
            </w:r>
          </w:p>
        </w:tc>
        <w:tc>
          <w:tcPr>
            <w:tcW w:w="2126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 класс</w:t>
            </w:r>
          </w:p>
        </w:tc>
        <w:tc>
          <w:tcPr>
            <w:tcW w:w="198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 класс</w:t>
            </w:r>
          </w:p>
        </w:tc>
        <w:tc>
          <w:tcPr>
            <w:tcW w:w="2268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класс</w:t>
            </w:r>
          </w:p>
        </w:tc>
      </w:tr>
      <w:tr w:rsidR="00B5768C" w:rsidRPr="00C90506" w:rsidTr="003263A8">
        <w:trPr>
          <w:cantSplit/>
          <w:trHeight w:val="162"/>
        </w:trPr>
        <w:tc>
          <w:tcPr>
            <w:tcW w:w="360" w:type="dxa"/>
            <w:vMerge w:val="restart"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понедельник</w:t>
            </w: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D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95298E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98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proofErr w:type="gramStart"/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proofErr w:type="gramStart"/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3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C90506" w:rsidTr="003263A8">
        <w:trPr>
          <w:cantSplit/>
          <w:trHeight w:val="109"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95298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529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298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Эрудит</w:t>
            </w:r>
            <w:r w:rsidRPr="009529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DC0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spellStart"/>
            <w:r w:rsidRPr="009D6D35"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 w:rsidRPr="009D6D35">
              <w:rPr>
                <w:rFonts w:ascii="Times New Roman" w:hAnsi="Times New Roman" w:cs="Times New Roman"/>
                <w:i/>
                <w:sz w:val="20"/>
                <w:szCs w:val="20"/>
              </w:rPr>
              <w:t>. пауза</w:t>
            </w:r>
          </w:p>
        </w:tc>
        <w:tc>
          <w:tcPr>
            <w:tcW w:w="2126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«Юный инспектор дор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дв-ия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 / </w:t>
            </w:r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КРЗ «Уроки психол. развития»</w:t>
            </w: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FD4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95298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D6D35">
              <w:rPr>
                <w:rFonts w:ascii="Times New Roman" w:hAnsi="Times New Roman" w:cs="Times New Roman"/>
                <w:i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2126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68C" w:rsidRPr="007D0FD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7FA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проектной деятельности»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 w:val="restart"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вторник</w:t>
            </w: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«Эрудит»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матем2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Путешествие по тропе здоровья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Занимательная математика</w:t>
            </w: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7FA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283D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КРЗ «Уроки психол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ог</w:t>
            </w:r>
            <w:proofErr w:type="gramStart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азвития»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353B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proofErr w:type="spellStart"/>
            <w:r w:rsidRPr="000E353B">
              <w:rPr>
                <w:rFonts w:ascii="Times New Roman" w:hAnsi="Times New Roman" w:cs="Times New Roman"/>
                <w:i/>
                <w:sz w:val="18"/>
                <w:szCs w:val="18"/>
              </w:rPr>
              <w:t>Занимат</w:t>
            </w:r>
            <w:proofErr w:type="spellEnd"/>
            <w:r w:rsidRPr="000E35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E353B">
              <w:rPr>
                <w:rFonts w:ascii="Times New Roman" w:hAnsi="Times New Roman" w:cs="Times New Roman"/>
                <w:i/>
                <w:sz w:val="18"/>
                <w:szCs w:val="18"/>
              </w:rPr>
              <w:t>матем</w:t>
            </w:r>
            <w:proofErr w:type="spellEnd"/>
            <w:r w:rsidRPr="000E35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-ка» 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КРЗ «Уроки </w:t>
            </w:r>
            <w:proofErr w:type="spellStart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психол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огич</w:t>
            </w:r>
            <w:proofErr w:type="spellEnd"/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развития»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 w:val="restart"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среда</w:t>
            </w: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«Мы любим и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71265A">
              <w:rPr>
                <w:rFonts w:ascii="Times New Roman" w:hAnsi="Times New Roman" w:cs="Times New Roman"/>
                <w:i/>
                <w:sz w:val="18"/>
                <w:szCs w:val="18"/>
              </w:rPr>
              <w:t>ем животных»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298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C90506" w:rsidTr="003263A8">
        <w:trPr>
          <w:cantSplit/>
          <w:trHeight w:val="265"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ИЗО*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2126" w:type="dxa"/>
          </w:tcPr>
          <w:p w:rsidR="00B5768C" w:rsidRPr="009D6D3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C90506" w:rsidTr="003263A8">
        <w:trPr>
          <w:cantSplit/>
          <w:trHeight w:val="412"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«Мы любим и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71265A">
              <w:rPr>
                <w:rFonts w:ascii="Times New Roman" w:hAnsi="Times New Roman" w:cs="Times New Roman"/>
                <w:i/>
                <w:sz w:val="18"/>
                <w:szCs w:val="18"/>
              </w:rPr>
              <w:t>ем животных»</w:t>
            </w:r>
          </w:p>
        </w:tc>
        <w:tc>
          <w:tcPr>
            <w:tcW w:w="2126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КРЗ «</w:t>
            </w:r>
            <w:proofErr w:type="spellStart"/>
            <w:r w:rsidRPr="002A7D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Логоритмика</w:t>
            </w:r>
            <w:proofErr w:type="spellEnd"/>
            <w:r w:rsidRPr="002A7D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5768C" w:rsidRDefault="00B5768C" w:rsidP="003263A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7FA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020D90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020D9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EC3F2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«Эрудит»</w:t>
            </w:r>
          </w:p>
        </w:tc>
        <w:tc>
          <w:tcPr>
            <w:tcW w:w="2268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КРЗ по русскому языку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 w:val="restart"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четверг</w:t>
            </w: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Эрудит 2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Путешествие в мир шахмат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 мир *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Физкультура* 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5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пауза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</w:tr>
      <w:tr w:rsidR="00B5768C" w:rsidRPr="00C90506" w:rsidTr="003263A8">
        <w:trPr>
          <w:cantSplit/>
          <w:trHeight w:val="90"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луб любителей чтения</w:t>
            </w: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5768C" w:rsidRPr="00584E8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E8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584E82">
              <w:rPr>
                <w:rFonts w:ascii="Times New Roman" w:hAnsi="Times New Roman" w:cs="Times New Roman"/>
                <w:i/>
                <w:sz w:val="20"/>
                <w:szCs w:val="20"/>
              </w:rPr>
              <w:t>Интеллектика</w:t>
            </w:r>
            <w:proofErr w:type="spellEnd"/>
            <w:r w:rsidRPr="00584E8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B5768C" w:rsidRPr="00C90506" w:rsidTr="003263A8">
        <w:trPr>
          <w:cantSplit/>
          <w:trHeight w:val="90"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 w:val="restart"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905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Пятница</w:t>
            </w: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020D90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2126" w:type="dxa"/>
          </w:tcPr>
          <w:p w:rsidR="00B5768C" w:rsidRPr="00283D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B5768C" w:rsidRPr="0056267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67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B5768C" w:rsidRPr="0056267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67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луб любителей чтения</w:t>
            </w: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B5768C" w:rsidRPr="0056267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67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D3B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B5768C" w:rsidRPr="0056267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67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20D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</w:tcPr>
          <w:p w:rsidR="00B5768C" w:rsidRPr="0056267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67D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C90506" w:rsidTr="003263A8">
        <w:trPr>
          <w:cantSplit/>
          <w:trHeight w:val="540"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луб любителей чтения</w:t>
            </w: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</w:tcPr>
          <w:p w:rsidR="00B5768C" w:rsidRPr="0071265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26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Динамическая пауза</w:t>
            </w:r>
          </w:p>
        </w:tc>
        <w:tc>
          <w:tcPr>
            <w:tcW w:w="2126" w:type="dxa"/>
          </w:tcPr>
          <w:p w:rsidR="00B5768C" w:rsidRPr="000E35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53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5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«Путешествие в мир шахмат»/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КРЗ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>Динамическая пауза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283D3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«К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луб любителей чтения</w:t>
            </w:r>
            <w:r w:rsidRPr="00FC155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5768C" w:rsidRPr="00997F53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«Путешествие в мир шахмат» </w:t>
            </w:r>
          </w:p>
        </w:tc>
      </w:tr>
      <w:tr w:rsidR="00B5768C" w:rsidRPr="00C90506" w:rsidTr="003263A8">
        <w:trPr>
          <w:cantSplit/>
        </w:trPr>
        <w:tc>
          <w:tcPr>
            <w:tcW w:w="360" w:type="dxa"/>
            <w:vMerge/>
            <w:textDirection w:val="btLr"/>
          </w:tcPr>
          <w:p w:rsidR="00B5768C" w:rsidRPr="00C90506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</w:tcPr>
          <w:p w:rsidR="00B5768C" w:rsidRPr="00FC1554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768C" w:rsidRPr="00FC1554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C90506" w:rsidRDefault="00B5768C" w:rsidP="003263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5768C" w:rsidRPr="00DB1C88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B5768C" w:rsidRPr="00C90506" w:rsidRDefault="00B5768C" w:rsidP="003263A8">
            <w:pPr>
              <w:pStyle w:val="2"/>
              <w:rPr>
                <w:i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268" w:type="dxa"/>
          </w:tcPr>
          <w:p w:rsidR="00B5768C" w:rsidRPr="00997F53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5768C" w:rsidRPr="00D741E8" w:rsidRDefault="00B5768C" w:rsidP="00B57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6D5">
        <w:rPr>
          <w:rFonts w:ascii="Times New Roman" w:hAnsi="Times New Roman" w:cs="Times New Roman"/>
          <w:sz w:val="20"/>
          <w:szCs w:val="20"/>
        </w:rPr>
        <w:t>* урок в нетрадиционной форме</w:t>
      </w:r>
    </w:p>
    <w:p w:rsidR="00B5768C" w:rsidRDefault="00B5768C" w:rsidP="00B5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768C" w:rsidRDefault="00B5768C" w:rsidP="00B57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8C" w:rsidRDefault="00B5768C" w:rsidP="00B57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8C" w:rsidRDefault="00B5768C" w:rsidP="00B5768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768C" w:rsidRDefault="00B5768C" w:rsidP="00B57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8C" w:rsidRPr="0000415C" w:rsidRDefault="00B5768C" w:rsidP="00B57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06D5">
        <w:rPr>
          <w:rFonts w:ascii="Times New Roman" w:hAnsi="Times New Roman"/>
          <w:sz w:val="24"/>
          <w:szCs w:val="24"/>
        </w:rPr>
        <w:lastRenderedPageBreak/>
        <w:t xml:space="preserve">Продолжение приложения  к приказу от </w:t>
      </w:r>
      <w:r>
        <w:rPr>
          <w:rFonts w:ascii="Times New Roman" w:hAnsi="Times New Roman"/>
          <w:sz w:val="24"/>
          <w:szCs w:val="24"/>
        </w:rPr>
        <w:t>27.08.2020. №85-03/01-10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702"/>
        <w:gridCol w:w="1701"/>
        <w:gridCol w:w="1843"/>
        <w:gridCol w:w="1701"/>
        <w:gridCol w:w="1701"/>
        <w:gridCol w:w="1984"/>
      </w:tblGrid>
      <w:tr w:rsidR="00B5768C" w:rsidRPr="00BE1382" w:rsidTr="003263A8">
        <w:trPr>
          <w:cantSplit/>
          <w:trHeight w:val="291"/>
        </w:trPr>
        <w:tc>
          <w:tcPr>
            <w:tcW w:w="426" w:type="dxa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6 класс</w:t>
            </w:r>
          </w:p>
        </w:tc>
        <w:tc>
          <w:tcPr>
            <w:tcW w:w="1701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7  класс</w:t>
            </w:r>
          </w:p>
        </w:tc>
        <w:tc>
          <w:tcPr>
            <w:tcW w:w="184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8  класс</w:t>
            </w:r>
          </w:p>
        </w:tc>
        <w:tc>
          <w:tcPr>
            <w:tcW w:w="1701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9  класс</w:t>
            </w:r>
          </w:p>
        </w:tc>
        <w:tc>
          <w:tcPr>
            <w:tcW w:w="1701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 xml:space="preserve">  класс</w:t>
            </w:r>
          </w:p>
        </w:tc>
        <w:tc>
          <w:tcPr>
            <w:tcW w:w="1984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 класс</w:t>
            </w:r>
          </w:p>
        </w:tc>
      </w:tr>
      <w:tr w:rsidR="00B5768C" w:rsidRPr="00BE1382" w:rsidTr="003263A8">
        <w:trPr>
          <w:cantSplit/>
          <w:trHeight w:val="162"/>
        </w:trPr>
        <w:tc>
          <w:tcPr>
            <w:tcW w:w="426" w:type="dxa"/>
            <w:vMerge w:val="restart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понедельник</w:t>
            </w: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768C" w:rsidRPr="00C86A2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BE1382" w:rsidTr="003263A8">
        <w:trPr>
          <w:cantSplit/>
          <w:trHeight w:val="239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сети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B5768C" w:rsidRPr="00BE1382" w:rsidTr="003263A8">
        <w:trPr>
          <w:cantSplit/>
          <w:trHeight w:val="109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88300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984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BE1382" w:rsidTr="003263A8">
        <w:trPr>
          <w:cantSplit/>
          <w:trHeight w:val="154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Сложные в-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химии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лицах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хим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  <w:trHeight w:val="154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«Зелёная лаборатория» </w:t>
            </w:r>
          </w:p>
        </w:tc>
        <w:tc>
          <w:tcPr>
            <w:tcW w:w="1701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Инд 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гр</w:t>
            </w:r>
            <w:proofErr w:type="spellEnd"/>
            <w:r w:rsidRPr="00E83D1C">
              <w:rPr>
                <w:rFonts w:ascii="Times New Roman" w:hAnsi="Times New Roman"/>
                <w:i/>
                <w:sz w:val="20"/>
                <w:szCs w:val="20"/>
              </w:rPr>
              <w:t xml:space="preserve"> занятия по </w:t>
            </w:r>
            <w:proofErr w:type="spellStart"/>
            <w:proofErr w:type="gramStart"/>
            <w:r w:rsidRPr="00E83D1C">
              <w:rPr>
                <w:rFonts w:ascii="Times New Roman" w:hAnsi="Times New Roman"/>
                <w:i/>
                <w:sz w:val="20"/>
                <w:szCs w:val="20"/>
              </w:rPr>
              <w:t>русск</w:t>
            </w:r>
            <w:proofErr w:type="spellEnd"/>
            <w:proofErr w:type="gramEnd"/>
            <w:r w:rsidRPr="00E83D1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3D1C">
              <w:rPr>
                <w:rFonts w:ascii="Times New Roman" w:hAnsi="Times New Roman"/>
                <w:i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КРЗ по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языку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B4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3005">
              <w:rPr>
                <w:rFonts w:ascii="Times New Roman" w:hAnsi="Times New Roman" w:cs="Times New Roman"/>
                <w:i/>
                <w:sz w:val="20"/>
                <w:szCs w:val="20"/>
              </w:rPr>
              <w:t>Дин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883005">
              <w:rPr>
                <w:rFonts w:ascii="Times New Roman" w:hAnsi="Times New Roman" w:cs="Times New Roman"/>
                <w:i/>
                <w:sz w:val="20"/>
                <w:szCs w:val="20"/>
              </w:rPr>
              <w:t>пауза</w:t>
            </w:r>
          </w:p>
        </w:tc>
        <w:tc>
          <w:tcPr>
            <w:tcW w:w="1701" w:type="dxa"/>
          </w:tcPr>
          <w:p w:rsidR="00B5768C" w:rsidRPr="008155C9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68C" w:rsidRPr="008155C9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68C" w:rsidRPr="00BE1382" w:rsidTr="003263A8">
        <w:trPr>
          <w:cantSplit/>
          <w:trHeight w:val="154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768C" w:rsidRPr="00517113" w:rsidRDefault="00B5768C" w:rsidP="003263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4F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«Юный друг полиции»1/«Сильные, ловкие, смелые» 2 </w:t>
            </w:r>
          </w:p>
        </w:tc>
        <w:tc>
          <w:tcPr>
            <w:tcW w:w="1701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«Практическое обществ-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5768C" w:rsidRPr="008155C9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68C" w:rsidRPr="008155C9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 w:val="restart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вторник</w:t>
            </w: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C86A2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мире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яз1/Инф.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Инф.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proofErr w:type="spellStart"/>
            <w:proofErr w:type="gramStart"/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 яз2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1/Информ2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Информ1/</w:t>
            </w:r>
            <w:proofErr w:type="spellStart"/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                     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вопросы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5458C"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B5768C" w:rsidRPr="00EC1BB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00415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>Динамическая пауза</w:t>
            </w:r>
          </w:p>
        </w:tc>
        <w:tc>
          <w:tcPr>
            <w:tcW w:w="1701" w:type="dxa"/>
          </w:tcPr>
          <w:p w:rsidR="00B5768C" w:rsidRPr="0000415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>Избран</w:t>
            </w:r>
            <w:proofErr w:type="gramEnd"/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вопросы </w:t>
            </w:r>
            <w:proofErr w:type="spellStart"/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>матем</w:t>
            </w:r>
            <w:proofErr w:type="spellEnd"/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</w:tcPr>
          <w:p w:rsidR="00B5768C" w:rsidRPr="00C960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КРЗ по русскому языку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30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«Занимательный русский язык» 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517113" w:rsidRDefault="00B5768C" w:rsidP="003263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7DC0">
              <w:rPr>
                <w:rFonts w:ascii="Times New Roman" w:hAnsi="Times New Roman"/>
                <w:b/>
                <w:i/>
                <w:sz w:val="20"/>
                <w:szCs w:val="20"/>
              </w:rPr>
              <w:t>КРЗ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Уроки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психол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раз-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DC0">
              <w:rPr>
                <w:rFonts w:ascii="Times New Roman" w:hAnsi="Times New Roman"/>
                <w:b/>
                <w:i/>
                <w:sz w:val="20"/>
                <w:szCs w:val="20"/>
              </w:rPr>
              <w:t>КРЗ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Уроки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психол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раз-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300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«Математика для всех» 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68C" w:rsidRPr="00D741E8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 w:val="restart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среда</w:t>
            </w: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C86A2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proofErr w:type="spell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proofErr w:type="spellStart"/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Техн.1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Избр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воп-сы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молек</w:t>
            </w:r>
            <w:proofErr w:type="spellEnd"/>
            <w:r w:rsidRPr="003516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биологии и генетики   </w:t>
            </w:r>
            <w:proofErr w:type="spellStart"/>
            <w:r w:rsidRPr="003516DD"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78353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Основы права </w:t>
            </w:r>
            <w:proofErr w:type="spellStart"/>
            <w:r w:rsidRPr="0078353E">
              <w:rPr>
                <w:rFonts w:ascii="Times New Roman" w:hAnsi="Times New Roman" w:cs="Times New Roman"/>
                <w:i/>
                <w:sz w:val="19"/>
                <w:szCs w:val="19"/>
              </w:rPr>
              <w:t>КпВ</w:t>
            </w:r>
            <w:proofErr w:type="spellEnd"/>
            <w:r w:rsidRPr="0078353E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/ Физика в задачах </w:t>
            </w:r>
            <w:proofErr w:type="spellStart"/>
            <w:r w:rsidRPr="00E83D1C">
              <w:rPr>
                <w:rFonts w:ascii="Times New Roman" w:hAnsi="Times New Roman" w:cs="Times New Roman"/>
                <w:i/>
                <w:sz w:val="18"/>
                <w:szCs w:val="18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1984" w:type="dxa"/>
          </w:tcPr>
          <w:p w:rsidR="00B5768C" w:rsidRPr="00E83D1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3D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Многообразие </w:t>
            </w:r>
            <w:proofErr w:type="spellStart"/>
            <w:r w:rsidRPr="00E83D1C">
              <w:rPr>
                <w:rFonts w:ascii="Times New Roman" w:hAnsi="Times New Roman" w:cs="Times New Roman"/>
                <w:i/>
                <w:sz w:val="18"/>
                <w:szCs w:val="18"/>
              </w:rPr>
              <w:t>органич</w:t>
            </w:r>
            <w:proofErr w:type="spellEnd"/>
            <w:r w:rsidRPr="00E83D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мира </w:t>
            </w:r>
            <w:proofErr w:type="spellStart"/>
            <w:r w:rsidRPr="00E83D1C">
              <w:rPr>
                <w:rFonts w:ascii="Times New Roman" w:hAnsi="Times New Roman" w:cs="Times New Roman"/>
                <w:i/>
                <w:sz w:val="18"/>
                <w:szCs w:val="18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6F57F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КРЗ «Азбука добра»</w:t>
            </w:r>
          </w:p>
        </w:tc>
        <w:tc>
          <w:tcPr>
            <w:tcW w:w="1843" w:type="dxa"/>
          </w:tcPr>
          <w:p w:rsidR="00B5768C" w:rsidRPr="002A7DC0" w:rsidRDefault="00B5768C" w:rsidP="003263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A7D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КРЗ «Азбука добра»</w:t>
            </w:r>
          </w:p>
        </w:tc>
        <w:tc>
          <w:tcPr>
            <w:tcW w:w="1701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A7DC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КРЗ Уроки </w:t>
            </w:r>
            <w:proofErr w:type="spellStart"/>
            <w:proofErr w:type="gramStart"/>
            <w:r w:rsidRPr="002A7DC0">
              <w:rPr>
                <w:rFonts w:ascii="Times New Roman" w:hAnsi="Times New Roman"/>
                <w:b/>
                <w:i/>
                <w:sz w:val="18"/>
                <w:szCs w:val="18"/>
              </w:rPr>
              <w:t>психол</w:t>
            </w:r>
            <w:proofErr w:type="spellEnd"/>
            <w:proofErr w:type="gramEnd"/>
            <w:r w:rsidRPr="002A7DC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раз-</w:t>
            </w:r>
            <w:proofErr w:type="spellStart"/>
            <w:r w:rsidRPr="002A7DC0">
              <w:rPr>
                <w:rFonts w:ascii="Times New Roman" w:hAnsi="Times New Roman"/>
                <w:b/>
                <w:i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3DF0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 w:val="restart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четверг</w:t>
            </w: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768C" w:rsidRPr="00C86A2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tabs>
                <w:tab w:val="right" w:pos="32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5768C" w:rsidRPr="00BE1382" w:rsidTr="003263A8">
        <w:trPr>
          <w:cantSplit/>
          <w:trHeight w:val="219"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КРЗ по алгебре</w:t>
            </w:r>
          </w:p>
        </w:tc>
        <w:tc>
          <w:tcPr>
            <w:tcW w:w="1701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517113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«Путь к успеху» </w:t>
            </w:r>
          </w:p>
        </w:tc>
        <w:tc>
          <w:tcPr>
            <w:tcW w:w="1701" w:type="dxa"/>
          </w:tcPr>
          <w:p w:rsidR="00B5768C" w:rsidRPr="002A7DC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геометр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8155C9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 w:val="restart"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1382">
              <w:rPr>
                <w:rFonts w:ascii="Times New Roman" w:hAnsi="Times New Roman"/>
                <w:b/>
                <w:bCs/>
                <w:i/>
                <w:iCs/>
              </w:rPr>
              <w:t>пятница</w:t>
            </w: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C86A2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Техн.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B4F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43" w:type="dxa"/>
          </w:tcPr>
          <w:p w:rsidR="00B5768C" w:rsidRPr="00883005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3005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3005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 яз1/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яз2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Страноведение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53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B5768C" w:rsidRPr="00C737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74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основы инф-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984" w:type="dxa"/>
          </w:tcPr>
          <w:p w:rsidR="00B5768C" w:rsidRPr="0078353E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грамматика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КпВ</w:t>
            </w:r>
            <w:proofErr w:type="spellEnd"/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BE1382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B5768C" w:rsidRPr="001A3AF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A3A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пауза</w:t>
            </w:r>
          </w:p>
        </w:tc>
        <w:tc>
          <w:tcPr>
            <w:tcW w:w="1701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F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B5768C" w:rsidRPr="003D5E4B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геометр</w:t>
            </w:r>
          </w:p>
        </w:tc>
        <w:tc>
          <w:tcPr>
            <w:tcW w:w="1701" w:type="dxa"/>
          </w:tcPr>
          <w:p w:rsidR="00B5768C" w:rsidRPr="0000415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15C">
              <w:rPr>
                <w:rFonts w:ascii="Times New Roman" w:hAnsi="Times New Roman" w:cs="Times New Roman"/>
                <w:i/>
                <w:sz w:val="18"/>
                <w:szCs w:val="18"/>
              </w:rPr>
              <w:t>Динамическая пауза</w:t>
            </w: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D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B5768C" w:rsidRPr="000B3DF0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2B4F66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4F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«Путешествие в мир шахмат» </w:t>
            </w:r>
          </w:p>
        </w:tc>
        <w:tc>
          <w:tcPr>
            <w:tcW w:w="1701" w:type="dxa"/>
          </w:tcPr>
          <w:p w:rsidR="00B5768C" w:rsidRPr="00EC1BB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КРЗ по алгебре</w:t>
            </w:r>
          </w:p>
        </w:tc>
        <w:tc>
          <w:tcPr>
            <w:tcW w:w="1843" w:type="dxa"/>
          </w:tcPr>
          <w:p w:rsidR="00B5768C" w:rsidRPr="00AB0B4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00415C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0415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«Занимательный немецкий язык» </w:t>
            </w:r>
          </w:p>
        </w:tc>
        <w:tc>
          <w:tcPr>
            <w:tcW w:w="1701" w:type="dxa"/>
          </w:tcPr>
          <w:p w:rsidR="00B5768C" w:rsidRPr="00517113" w:rsidRDefault="00B5768C" w:rsidP="003263A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68C" w:rsidRPr="00517113" w:rsidRDefault="00B5768C" w:rsidP="003263A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5768C" w:rsidRPr="00BE1382" w:rsidTr="003263A8">
        <w:trPr>
          <w:cantSplit/>
        </w:trPr>
        <w:tc>
          <w:tcPr>
            <w:tcW w:w="426" w:type="dxa"/>
            <w:vMerge/>
            <w:textDirection w:val="btLr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83" w:type="dxa"/>
          </w:tcPr>
          <w:p w:rsidR="00B5768C" w:rsidRPr="00BE1382" w:rsidRDefault="00B5768C" w:rsidP="003263A8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5768C" w:rsidRPr="00517113" w:rsidRDefault="00B5768C" w:rsidP="003263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EC1BB2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768C" w:rsidRPr="00AB0B4A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68C" w:rsidRPr="003516DD" w:rsidRDefault="00B5768C" w:rsidP="003263A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«Сложные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воп-сы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ОГЭ по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геог-</w:t>
            </w:r>
            <w:r w:rsidRPr="003516DD">
              <w:rPr>
                <w:rFonts w:ascii="Times New Roman" w:hAnsi="Times New Roman" w:cs="Times New Roman"/>
                <w:i/>
                <w:sz w:val="18"/>
                <w:szCs w:val="18"/>
              </w:rPr>
              <w:t>фии</w:t>
            </w:r>
            <w:proofErr w:type="spellEnd"/>
            <w:r w:rsidRPr="003516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» </w:t>
            </w:r>
          </w:p>
        </w:tc>
        <w:tc>
          <w:tcPr>
            <w:tcW w:w="1701" w:type="dxa"/>
          </w:tcPr>
          <w:p w:rsidR="00B5768C" w:rsidRPr="00517113" w:rsidRDefault="00B5768C" w:rsidP="003263A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B5768C" w:rsidRPr="00517113" w:rsidRDefault="00B5768C" w:rsidP="003263A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371C91" w:rsidRPr="00B5768C" w:rsidRDefault="00371C91" w:rsidP="00B5768C"/>
    <w:sectPr w:rsidR="00371C91" w:rsidRPr="00B5768C" w:rsidSect="007D76B3">
      <w:pgSz w:w="11906" w:h="16838"/>
      <w:pgMar w:top="284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4E"/>
    <w:rsid w:val="00371C91"/>
    <w:rsid w:val="00653CD8"/>
    <w:rsid w:val="007D76B3"/>
    <w:rsid w:val="00B5768C"/>
    <w:rsid w:val="00D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D76B3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D76B3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2018-11-23T12:31:00Z</dcterms:created>
  <dcterms:modified xsi:type="dcterms:W3CDTF">2020-10-16T13:34:00Z</dcterms:modified>
</cp:coreProperties>
</file>